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17C8" w:rsidRPr="0034443A" w:rsidRDefault="009217C8" w:rsidP="009217C8">
      <w:pPr>
        <w:tabs>
          <w:tab w:val="left" w:pos="5160"/>
        </w:tabs>
        <w:jc w:val="center"/>
        <w:rPr>
          <w:rFonts w:cstheme="minorHAnsi"/>
          <w:b/>
        </w:rPr>
      </w:pPr>
      <w:r w:rsidRPr="0034443A">
        <w:rPr>
          <w:rFonts w:cstheme="minorHAnsi"/>
          <w:b/>
        </w:rPr>
        <w:t>313/1 C</w:t>
      </w:r>
      <w:r w:rsidR="0034443A">
        <w:rPr>
          <w:rFonts w:cstheme="minorHAnsi"/>
          <w:b/>
        </w:rPr>
        <w:t xml:space="preserve">HRISTIAN  </w:t>
      </w:r>
      <w:r w:rsidRPr="0034443A">
        <w:rPr>
          <w:rFonts w:cstheme="minorHAnsi"/>
          <w:b/>
        </w:rPr>
        <w:t>R</w:t>
      </w:r>
      <w:r w:rsidR="0034443A">
        <w:rPr>
          <w:rFonts w:cstheme="minorHAnsi"/>
          <w:b/>
        </w:rPr>
        <w:t xml:space="preserve">ELIGIOUS </w:t>
      </w:r>
      <w:r w:rsidRPr="0034443A">
        <w:rPr>
          <w:rFonts w:cstheme="minorHAnsi"/>
          <w:b/>
        </w:rPr>
        <w:t>E</w:t>
      </w:r>
      <w:r w:rsidR="0034443A">
        <w:rPr>
          <w:rFonts w:cstheme="minorHAnsi"/>
          <w:b/>
        </w:rPr>
        <w:t>DUCATION</w:t>
      </w:r>
      <w:r w:rsidRPr="0034443A">
        <w:rPr>
          <w:rFonts w:cstheme="minorHAnsi"/>
          <w:b/>
        </w:rPr>
        <w:t xml:space="preserve">  </w:t>
      </w:r>
    </w:p>
    <w:p w:rsidR="009217C8" w:rsidRDefault="009217C8" w:rsidP="009217C8">
      <w:pPr>
        <w:tabs>
          <w:tab w:val="left" w:pos="5160"/>
        </w:tabs>
        <w:jc w:val="center"/>
        <w:rPr>
          <w:rFonts w:cstheme="minorHAnsi"/>
          <w:b/>
        </w:rPr>
      </w:pPr>
      <w:r w:rsidRPr="0034443A">
        <w:rPr>
          <w:rFonts w:cstheme="minorHAnsi"/>
          <w:b/>
        </w:rPr>
        <w:t>MOCK EXAMINATIONS 2013</w:t>
      </w:r>
    </w:p>
    <w:p w:rsidR="0034443A" w:rsidRPr="0034443A" w:rsidRDefault="0034443A" w:rsidP="009217C8">
      <w:pPr>
        <w:tabs>
          <w:tab w:val="left" w:pos="5160"/>
        </w:tabs>
        <w:jc w:val="center"/>
        <w:rPr>
          <w:rFonts w:cstheme="minorHAnsi"/>
          <w:b/>
        </w:rPr>
      </w:pPr>
      <w:r>
        <w:rPr>
          <w:rFonts w:cstheme="minorHAnsi"/>
          <w:b/>
        </w:rPr>
        <w:t>PAPER 1</w:t>
      </w:r>
    </w:p>
    <w:p w:rsidR="009217C8" w:rsidRPr="0034443A" w:rsidRDefault="009217C8" w:rsidP="009217C8">
      <w:pPr>
        <w:jc w:val="center"/>
        <w:rPr>
          <w:rFonts w:cstheme="minorHAnsi"/>
          <w:b/>
        </w:rPr>
      </w:pPr>
      <w:r w:rsidRPr="0034443A">
        <w:rPr>
          <w:rFonts w:cstheme="minorHAnsi"/>
          <w:b/>
        </w:rPr>
        <w:t>TIME :2 ½ HOURS</w:t>
      </w:r>
    </w:p>
    <w:p w:rsidR="009217C8" w:rsidRDefault="009217C8" w:rsidP="009217C8">
      <w:pPr>
        <w:jc w:val="center"/>
        <w:rPr>
          <w:rFonts w:cstheme="minorHAnsi"/>
        </w:rPr>
      </w:pPr>
    </w:p>
    <w:p w:rsidR="009217C8" w:rsidRPr="0050637F" w:rsidRDefault="009217C8" w:rsidP="009217C8">
      <w:pPr>
        <w:jc w:val="center"/>
        <w:rPr>
          <w:rFonts w:cstheme="minorHAnsi"/>
        </w:rPr>
      </w:pPr>
      <w:r w:rsidRPr="0050637F">
        <w:rPr>
          <w:rFonts w:cstheme="minorHAnsi"/>
        </w:rPr>
        <w:t>INSTRUCTIONS</w:t>
      </w:r>
    </w:p>
    <w:p w:rsidR="009217C8" w:rsidRPr="00A04F9B" w:rsidRDefault="00CB7172" w:rsidP="009217C8">
      <w:pPr>
        <w:tabs>
          <w:tab w:val="left" w:pos="2970"/>
          <w:tab w:val="left" w:pos="3420"/>
        </w:tabs>
        <w:jc w:val="center"/>
        <w:rPr>
          <w:rFonts w:cstheme="minorHAnsi"/>
          <w:u w:val="single"/>
        </w:rPr>
      </w:pPr>
      <w:r>
        <w:rPr>
          <w:rFonts w:cstheme="minorHAnsi"/>
          <w:u w:val="single"/>
        </w:rPr>
        <w:t>Answer any five q</w:t>
      </w:r>
      <w:r w:rsidR="009217C8">
        <w:rPr>
          <w:rFonts w:cstheme="minorHAnsi"/>
          <w:u w:val="single"/>
        </w:rPr>
        <w:t>uestions.</w:t>
      </w:r>
    </w:p>
    <w:p w:rsidR="009217C8" w:rsidRDefault="009217C8" w:rsidP="000E4619">
      <w:pPr>
        <w:spacing w:line="360" w:lineRule="auto"/>
      </w:pPr>
    </w:p>
    <w:p w:rsidR="00387CCA" w:rsidRDefault="007F6797" w:rsidP="000E4619">
      <w:pPr>
        <w:spacing w:line="360" w:lineRule="auto"/>
      </w:pPr>
      <w:r>
        <w:t>1.</w:t>
      </w:r>
      <w:r>
        <w:tab/>
        <w:t>(a)</w:t>
      </w:r>
      <w:r>
        <w:tab/>
      </w:r>
      <w:r w:rsidR="00CB7172">
        <w:t xml:space="preserve">Outline </w:t>
      </w:r>
      <w:r>
        <w:t xml:space="preserve">the origin of sin according to </w:t>
      </w:r>
      <w:r w:rsidR="00387CCA">
        <w:t>Biblical accounts of the fall o</w:t>
      </w:r>
      <w:r>
        <w:t>f</w:t>
      </w:r>
      <w:r w:rsidR="00387CCA">
        <w:t xml:space="preserve"> </w:t>
      </w:r>
      <w:r>
        <w:t>man Genesis 3;</w:t>
      </w:r>
      <w:r w:rsidR="00387CCA">
        <w:t>4:6-</w:t>
      </w:r>
    </w:p>
    <w:p w:rsidR="001326EF" w:rsidRDefault="00CB7172" w:rsidP="000E4619">
      <w:pPr>
        <w:spacing w:line="360" w:lineRule="auto"/>
        <w:ind w:left="720" w:firstLine="720"/>
      </w:pPr>
      <w:r>
        <w:t>9,11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(7</w:t>
      </w:r>
      <w:r w:rsidR="00387CCA">
        <w:t>mks)</w:t>
      </w:r>
    </w:p>
    <w:p w:rsidR="00387CCA" w:rsidRDefault="00387CCA" w:rsidP="000E4619">
      <w:pPr>
        <w:spacing w:line="360" w:lineRule="auto"/>
      </w:pPr>
      <w:r>
        <w:tab/>
        <w:t>(b)</w:t>
      </w:r>
      <w:r>
        <w:tab/>
        <w:t xml:space="preserve">Outline </w:t>
      </w:r>
      <w:r w:rsidR="00CB7172">
        <w:rPr>
          <w:b/>
        </w:rPr>
        <w:t>seven</w:t>
      </w:r>
      <w:r>
        <w:t xml:space="preserve"> similarities in the two accounts of creation in Genesis 1 and 2</w:t>
      </w:r>
      <w:r w:rsidR="00CB7172">
        <w:t>.</w:t>
      </w:r>
      <w:r w:rsidR="00CB7172">
        <w:tab/>
        <w:t>(7</w:t>
      </w:r>
      <w:r w:rsidR="00201C24">
        <w:t>mks)</w:t>
      </w:r>
    </w:p>
    <w:p w:rsidR="00DD0AC9" w:rsidRDefault="00201C24" w:rsidP="000E4619">
      <w:pPr>
        <w:spacing w:line="360" w:lineRule="auto"/>
      </w:pPr>
      <w:r>
        <w:tab/>
        <w:t>(c)</w:t>
      </w:r>
      <w:r>
        <w:tab/>
        <w:t>In</w:t>
      </w:r>
      <w:r w:rsidR="00DD0AC9">
        <w:t xml:space="preserve"> </w:t>
      </w:r>
      <w:r>
        <w:t>what ways have human beings failed to carry out responsi</w:t>
      </w:r>
      <w:r w:rsidR="00DD0AC9">
        <w:t>bi</w:t>
      </w:r>
      <w:r>
        <w:t xml:space="preserve">lities given to them by God </w:t>
      </w:r>
    </w:p>
    <w:p w:rsidR="00201C24" w:rsidRDefault="00201C24" w:rsidP="000E4619">
      <w:pPr>
        <w:spacing w:line="360" w:lineRule="auto"/>
        <w:ind w:left="720" w:firstLine="720"/>
      </w:pPr>
      <w:r>
        <w:t xml:space="preserve">in Genesis </w:t>
      </w:r>
      <w:r w:rsidR="00CB7172">
        <w:t>1 and 2</w:t>
      </w:r>
      <w:r w:rsidR="00CB7172">
        <w:tab/>
      </w:r>
      <w:r w:rsidR="00CB7172">
        <w:tab/>
      </w:r>
      <w:r w:rsidR="00CB7172">
        <w:tab/>
      </w:r>
      <w:r w:rsidR="00CB7172">
        <w:tab/>
      </w:r>
      <w:r w:rsidR="00CB7172">
        <w:tab/>
      </w:r>
      <w:r w:rsidR="00CB7172">
        <w:tab/>
      </w:r>
      <w:r w:rsidR="00CB7172">
        <w:tab/>
      </w:r>
      <w:r w:rsidR="00CB7172">
        <w:tab/>
      </w:r>
      <w:r w:rsidR="00CB7172">
        <w:tab/>
        <w:t>(6</w:t>
      </w:r>
      <w:r w:rsidR="00DD0AC9">
        <w:t>mks)</w:t>
      </w:r>
    </w:p>
    <w:p w:rsidR="00DD0AC9" w:rsidRDefault="00DD0AC9" w:rsidP="000E4619">
      <w:pPr>
        <w:spacing w:line="360" w:lineRule="auto"/>
      </w:pPr>
    </w:p>
    <w:p w:rsidR="00DD0AC9" w:rsidRDefault="00DD0AC9" w:rsidP="000E4619">
      <w:pPr>
        <w:spacing w:line="360" w:lineRule="auto"/>
      </w:pPr>
      <w:r>
        <w:t>2.</w:t>
      </w:r>
      <w:r>
        <w:tab/>
        <w:t>(a)</w:t>
      </w:r>
      <w:r>
        <w:tab/>
        <w:t xml:space="preserve">Give </w:t>
      </w:r>
      <w:r w:rsidR="00CB7172">
        <w:rPr>
          <w:b/>
        </w:rPr>
        <w:t>seven</w:t>
      </w:r>
      <w:r>
        <w:t xml:space="preserve"> reasons why God </w:t>
      </w:r>
      <w:r w:rsidR="00CB7172">
        <w:t>called Abraham.</w:t>
      </w:r>
      <w:r w:rsidR="00CB7172">
        <w:tab/>
      </w:r>
      <w:r w:rsidR="00CB7172">
        <w:tab/>
      </w:r>
      <w:r w:rsidR="00CB7172">
        <w:tab/>
      </w:r>
      <w:r w:rsidR="00CB7172">
        <w:tab/>
      </w:r>
      <w:r w:rsidR="00CB7172">
        <w:tab/>
        <w:t>(7</w:t>
      </w:r>
      <w:r w:rsidR="00CB401E">
        <w:t>mks)</w:t>
      </w:r>
    </w:p>
    <w:p w:rsidR="00CB401E" w:rsidRDefault="00CB401E" w:rsidP="000E4619">
      <w:pPr>
        <w:spacing w:line="360" w:lineRule="auto"/>
      </w:pPr>
      <w:r>
        <w:tab/>
        <w:t>(b)</w:t>
      </w:r>
      <w:r>
        <w:tab/>
        <w:t>Describe the incident in which Abraham faith w</w:t>
      </w:r>
      <w:r w:rsidR="00CB7172">
        <w:t>as tested by God at Mt Moriah</w:t>
      </w:r>
      <w:r w:rsidR="00CB7172">
        <w:tab/>
        <w:t>(8</w:t>
      </w:r>
      <w:r>
        <w:t>mks)</w:t>
      </w:r>
    </w:p>
    <w:p w:rsidR="00CB401E" w:rsidRDefault="00CB401E" w:rsidP="000E4619">
      <w:pPr>
        <w:spacing w:line="360" w:lineRule="auto"/>
      </w:pPr>
      <w:r>
        <w:tab/>
        <w:t>(c)</w:t>
      </w:r>
      <w:r>
        <w:tab/>
        <w:t xml:space="preserve">Give reasons why some </w:t>
      </w:r>
      <w:r w:rsidR="00D17651">
        <w:t>Christians doubt their faith in God.</w:t>
      </w:r>
      <w:r w:rsidR="00D17651">
        <w:tab/>
      </w:r>
      <w:r w:rsidR="00D17651">
        <w:tab/>
      </w:r>
      <w:r w:rsidR="00D17651">
        <w:tab/>
      </w:r>
      <w:r w:rsidR="00D17651">
        <w:tab/>
        <w:t>(5mks)</w:t>
      </w:r>
    </w:p>
    <w:p w:rsidR="00D17651" w:rsidRDefault="00D17651" w:rsidP="000E4619">
      <w:pPr>
        <w:spacing w:line="360" w:lineRule="auto"/>
      </w:pPr>
    </w:p>
    <w:p w:rsidR="00D17651" w:rsidRDefault="00D17651" w:rsidP="000E4619">
      <w:pPr>
        <w:spacing w:line="360" w:lineRule="auto"/>
      </w:pPr>
      <w:r>
        <w:t>3.</w:t>
      </w:r>
      <w:r>
        <w:tab/>
        <w:t>(a)</w:t>
      </w:r>
      <w:r>
        <w:tab/>
        <w:t xml:space="preserve">Give </w:t>
      </w:r>
      <w:r w:rsidR="0034443A">
        <w:rPr>
          <w:b/>
        </w:rPr>
        <w:t>six</w:t>
      </w:r>
      <w:r>
        <w:t xml:space="preserve"> </w:t>
      </w:r>
      <w:r w:rsidR="0062454D">
        <w:t xml:space="preserve">reasons why </w:t>
      </w:r>
      <w:r w:rsidR="000F58BD">
        <w:t>Samuel</w:t>
      </w:r>
      <w:r w:rsidR="0062454D">
        <w:t xml:space="preserve"> was against kingship system in Israel </w:t>
      </w:r>
      <w:r w:rsidR="0034443A">
        <w:tab/>
      </w:r>
      <w:r w:rsidR="0034443A">
        <w:tab/>
        <w:t>(6</w:t>
      </w:r>
      <w:r w:rsidR="000F58BD">
        <w:t>mks)</w:t>
      </w:r>
    </w:p>
    <w:p w:rsidR="000F58BD" w:rsidRDefault="000F58BD" w:rsidP="000E4619">
      <w:pPr>
        <w:spacing w:line="360" w:lineRule="auto"/>
      </w:pPr>
      <w:r>
        <w:tab/>
        <w:t>(b)</w:t>
      </w:r>
      <w:r>
        <w:tab/>
        <w:t xml:space="preserve">How did the </w:t>
      </w:r>
      <w:smartTag w:uri="urn:schemas-microsoft-com:office:smarttags" w:element="City">
        <w:smartTag w:uri="urn:schemas-microsoft-com:office:smarttags" w:element="place">
          <w:r>
            <w:t>Jerusalem</w:t>
          </w:r>
        </w:smartTag>
      </w:smartTag>
      <w:r>
        <w:t xml:space="preserve"> temple promote the true worship of God.</w:t>
      </w:r>
      <w:r w:rsidR="0034443A">
        <w:tab/>
      </w:r>
      <w:r w:rsidR="0034443A">
        <w:tab/>
      </w:r>
      <w:r w:rsidR="0034443A">
        <w:tab/>
        <w:t>(7</w:t>
      </w:r>
      <w:r w:rsidR="00D67D98">
        <w:t>mks)</w:t>
      </w:r>
    </w:p>
    <w:p w:rsidR="00D67D98" w:rsidRDefault="00D67D98" w:rsidP="000E4619">
      <w:pPr>
        <w:spacing w:line="360" w:lineRule="auto"/>
      </w:pPr>
      <w:r>
        <w:tab/>
        <w:t>(c)</w:t>
      </w:r>
      <w:r>
        <w:tab/>
        <w:t xml:space="preserve">Identify the challenges church leaders face </w:t>
      </w:r>
      <w:r>
        <w:tab/>
      </w:r>
      <w:r>
        <w:tab/>
      </w:r>
      <w:r>
        <w:tab/>
      </w:r>
      <w:r>
        <w:tab/>
      </w:r>
      <w:r>
        <w:tab/>
      </w:r>
      <w:r>
        <w:tab/>
        <w:t>(7mks)</w:t>
      </w:r>
    </w:p>
    <w:p w:rsidR="00D67D98" w:rsidRDefault="00D67D98" w:rsidP="000E4619">
      <w:pPr>
        <w:spacing w:line="360" w:lineRule="auto"/>
      </w:pPr>
    </w:p>
    <w:p w:rsidR="00D67D98" w:rsidRDefault="00D67D98" w:rsidP="000E4619">
      <w:pPr>
        <w:spacing w:line="360" w:lineRule="auto"/>
      </w:pPr>
      <w:r>
        <w:t>4.</w:t>
      </w:r>
      <w:r>
        <w:tab/>
      </w:r>
      <w:r w:rsidR="002671AC">
        <w:t>(a)</w:t>
      </w:r>
      <w:r w:rsidR="002671AC">
        <w:tab/>
        <w:t>State the methods used by old testament prophets to pass on their message</w:t>
      </w:r>
      <w:r w:rsidR="002671AC">
        <w:tab/>
      </w:r>
      <w:r w:rsidR="002671AC">
        <w:tab/>
        <w:t>(5mks)</w:t>
      </w:r>
    </w:p>
    <w:p w:rsidR="00F2157F" w:rsidRDefault="002671AC" w:rsidP="000E4619">
      <w:pPr>
        <w:spacing w:line="360" w:lineRule="auto"/>
      </w:pPr>
      <w:r>
        <w:tab/>
        <w:t>(b)</w:t>
      </w:r>
      <w:r>
        <w:tab/>
      </w:r>
      <w:r w:rsidR="0034443A">
        <w:t>Identify four Nations Amos prophesi</w:t>
      </w:r>
      <w:r>
        <w:t xml:space="preserve">ed </w:t>
      </w:r>
      <w:r w:rsidR="0034443A">
        <w:t xml:space="preserve">judgement </w:t>
      </w:r>
      <w:r>
        <w:t xml:space="preserve">to other </w:t>
      </w:r>
      <w:r w:rsidR="00F2157F">
        <w:t xml:space="preserve">than Israel and </w:t>
      </w:r>
    </w:p>
    <w:p w:rsidR="002671AC" w:rsidRDefault="00F2157F" w:rsidP="000E4619">
      <w:pPr>
        <w:spacing w:line="360" w:lineRule="auto"/>
        <w:ind w:left="720" w:firstLine="720"/>
      </w:pPr>
      <w:r>
        <w:t>Judah</w:t>
      </w:r>
      <w:r w:rsidR="0034443A">
        <w:t xml:space="preserve"> and describe the type of punishment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  <w:t>(8mks)</w:t>
      </w:r>
    </w:p>
    <w:p w:rsidR="00F2157F" w:rsidRDefault="00F2157F" w:rsidP="000E4619">
      <w:pPr>
        <w:spacing w:line="360" w:lineRule="auto"/>
      </w:pPr>
      <w:r>
        <w:tab/>
        <w:t>(c)</w:t>
      </w:r>
      <w:r>
        <w:tab/>
        <w:t xml:space="preserve">Explain the relevance of Amos’ teachings of hypocritical religion to Christians today. </w:t>
      </w:r>
    </w:p>
    <w:p w:rsidR="00F2157F" w:rsidRDefault="00F2157F" w:rsidP="000E4619">
      <w:pPr>
        <w:spacing w:line="360" w:lineRule="auto"/>
        <w:ind w:left="8640" w:firstLine="720"/>
      </w:pPr>
      <w:r>
        <w:t>(7mks)</w:t>
      </w:r>
    </w:p>
    <w:p w:rsidR="00F2157F" w:rsidRDefault="00F2157F" w:rsidP="000E4619">
      <w:pPr>
        <w:spacing w:line="360" w:lineRule="auto"/>
      </w:pPr>
    </w:p>
    <w:p w:rsidR="00F2157F" w:rsidRDefault="00F2157F" w:rsidP="000E4619">
      <w:pPr>
        <w:spacing w:line="360" w:lineRule="auto"/>
      </w:pPr>
      <w:r>
        <w:t>5.</w:t>
      </w:r>
      <w:r>
        <w:tab/>
      </w:r>
      <w:r w:rsidR="00286C4B">
        <w:t>(a)</w:t>
      </w:r>
      <w:r w:rsidR="00286C4B">
        <w:tab/>
        <w:t xml:space="preserve">Describe the </w:t>
      </w:r>
      <w:r w:rsidR="00F4363C">
        <w:t xml:space="preserve">call of prophet Jeremiah (Jeremiah 1) </w:t>
      </w:r>
      <w:r w:rsidR="0034443A">
        <w:tab/>
      </w:r>
      <w:r w:rsidR="0034443A">
        <w:tab/>
      </w:r>
      <w:r w:rsidR="0034443A">
        <w:tab/>
      </w:r>
      <w:r w:rsidR="0034443A">
        <w:tab/>
      </w:r>
      <w:r w:rsidR="0034443A">
        <w:tab/>
        <w:t>(7</w:t>
      </w:r>
      <w:r w:rsidR="00100527">
        <w:t>mks)</w:t>
      </w:r>
    </w:p>
    <w:p w:rsidR="00100527" w:rsidRDefault="00100527" w:rsidP="000E4619">
      <w:pPr>
        <w:spacing w:line="360" w:lineRule="auto"/>
      </w:pPr>
      <w:r>
        <w:tab/>
        <w:t>(b)</w:t>
      </w:r>
      <w:r>
        <w:tab/>
        <w:t>Outline the content of the lette</w:t>
      </w:r>
      <w:r w:rsidR="00764F25">
        <w:t>r that Jeremiah wrote t</w:t>
      </w:r>
      <w:r w:rsidR="0034443A">
        <w:t>o Israelites who were in exile(6</w:t>
      </w:r>
      <w:r w:rsidR="00764F25">
        <w:t>mks)</w:t>
      </w:r>
    </w:p>
    <w:p w:rsidR="00764F25" w:rsidRDefault="00764F25" w:rsidP="000E4619">
      <w:pPr>
        <w:spacing w:line="360" w:lineRule="auto"/>
      </w:pPr>
      <w:r>
        <w:tab/>
        <w:t>(c)</w:t>
      </w:r>
      <w:r>
        <w:tab/>
        <w:t>Explain how Jeremiah</w:t>
      </w:r>
      <w:r w:rsidR="005B40E9">
        <w:t>’s</w:t>
      </w:r>
      <w:r>
        <w:t xml:space="preserve"> teaching</w:t>
      </w:r>
      <w:r w:rsidR="005B40E9">
        <w:t>s</w:t>
      </w:r>
      <w:r>
        <w:t xml:space="preserve"> on the new covenant </w:t>
      </w:r>
      <w:r w:rsidR="0034443A">
        <w:t>apply</w:t>
      </w:r>
      <w:r>
        <w:t xml:space="preserve"> to Christians today</w:t>
      </w:r>
      <w:r>
        <w:tab/>
      </w:r>
      <w:r>
        <w:tab/>
      </w:r>
    </w:p>
    <w:p w:rsidR="00764F25" w:rsidRDefault="00764F25" w:rsidP="000E4619">
      <w:pPr>
        <w:spacing w:line="360" w:lineRule="auto"/>
        <w:ind w:left="1440"/>
      </w:pPr>
      <w:r>
        <w:t>(Jere 31:31-34)</w:t>
      </w:r>
      <w:r w:rsidR="000E4619">
        <w:tab/>
      </w:r>
      <w:r w:rsidR="000E4619">
        <w:tab/>
      </w:r>
      <w:r w:rsidR="000E4619">
        <w:tab/>
      </w:r>
      <w:r w:rsidR="000E4619">
        <w:tab/>
      </w:r>
      <w:r w:rsidR="000E4619">
        <w:tab/>
      </w:r>
      <w:r w:rsidR="000E4619">
        <w:tab/>
      </w:r>
      <w:r w:rsidR="000E4619">
        <w:tab/>
      </w:r>
      <w:r w:rsidR="000E4619">
        <w:tab/>
      </w:r>
      <w:r w:rsidR="000E4619">
        <w:tab/>
        <w:t>(</w:t>
      </w:r>
      <w:r w:rsidR="0034443A">
        <w:t>7</w:t>
      </w:r>
      <w:r w:rsidR="000E4619">
        <w:t>mks)</w:t>
      </w:r>
    </w:p>
    <w:p w:rsidR="000E4619" w:rsidRDefault="000E4619" w:rsidP="000E4619">
      <w:pPr>
        <w:spacing w:line="360" w:lineRule="auto"/>
      </w:pPr>
    </w:p>
    <w:p w:rsidR="000E4619" w:rsidRDefault="000E4619" w:rsidP="000E4619">
      <w:pPr>
        <w:spacing w:line="360" w:lineRule="auto"/>
      </w:pPr>
      <w:r>
        <w:t>6.</w:t>
      </w:r>
      <w:r>
        <w:tab/>
        <w:t>(a)</w:t>
      </w:r>
      <w:r>
        <w:tab/>
        <w:t xml:space="preserve">Identify the occasions when seers, were consulted in traditional African communities. </w:t>
      </w:r>
    </w:p>
    <w:p w:rsidR="000E4619" w:rsidRDefault="000E4619" w:rsidP="000E4619">
      <w:pPr>
        <w:spacing w:line="360" w:lineRule="auto"/>
        <w:ind w:left="8640" w:firstLine="720"/>
      </w:pPr>
      <w:r>
        <w:t>(6mks)</w:t>
      </w:r>
    </w:p>
    <w:p w:rsidR="000E4619" w:rsidRDefault="000E4619" w:rsidP="000E4619">
      <w:pPr>
        <w:spacing w:line="360" w:lineRule="auto"/>
      </w:pPr>
      <w:r>
        <w:tab/>
        <w:t>(b)</w:t>
      </w:r>
      <w:r>
        <w:tab/>
        <w:t xml:space="preserve">How did people in </w:t>
      </w:r>
      <w:r w:rsidR="0034443A">
        <w:t>Africa Traditional Society</w:t>
      </w:r>
      <w:r>
        <w:t xml:space="preserve"> helped bereaved families </w:t>
      </w:r>
      <w:r>
        <w:tab/>
      </w:r>
      <w:r>
        <w:tab/>
        <w:t>(7mks)</w:t>
      </w:r>
    </w:p>
    <w:p w:rsidR="000E4619" w:rsidRDefault="000E4619" w:rsidP="000E4619">
      <w:pPr>
        <w:spacing w:line="360" w:lineRule="auto"/>
      </w:pPr>
      <w:r>
        <w:tab/>
        <w:t>(c)</w:t>
      </w:r>
      <w:r>
        <w:tab/>
        <w:t>Outline seven reasons why abortion was rare in African Traditional Societies.</w:t>
      </w:r>
      <w:r>
        <w:tab/>
        <w:t>(7mks)</w:t>
      </w:r>
    </w:p>
    <w:p w:rsidR="00CB401E" w:rsidRPr="00561B01" w:rsidRDefault="003C5AF1" w:rsidP="000E4619">
      <w:pPr>
        <w:spacing w:line="360" w:lineRule="auto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432.3pt;margin-top:146.45pt;width:66.75pt;height:25.5pt;z-index:251657728" stroked="f">
            <v:textbox>
              <w:txbxContent>
                <w:p w:rsidR="00F3441F" w:rsidRDefault="00F3441F">
                  <w:r>
                    <w:t xml:space="preserve">     END</w:t>
                  </w:r>
                </w:p>
              </w:txbxContent>
            </v:textbox>
          </v:shape>
        </w:pict>
      </w:r>
    </w:p>
    <w:sectPr w:rsidR="00CB401E" w:rsidRPr="00561B01" w:rsidSect="00561B01">
      <w:pgSz w:w="11909" w:h="16834" w:code="9"/>
      <w:pgMar w:top="576" w:right="864" w:bottom="576" w:left="86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432D" w:rsidRDefault="00F5432D" w:rsidP="00F27065">
      <w:r>
        <w:separator/>
      </w:r>
    </w:p>
  </w:endnote>
  <w:endnote w:type="continuationSeparator" w:id="1">
    <w:p w:rsidR="00F5432D" w:rsidRDefault="00F5432D" w:rsidP="00F270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432D" w:rsidRDefault="00F5432D" w:rsidP="00F27065">
      <w:r>
        <w:separator/>
      </w:r>
    </w:p>
  </w:footnote>
  <w:footnote w:type="continuationSeparator" w:id="1">
    <w:p w:rsidR="00F5432D" w:rsidRDefault="00F5432D" w:rsidP="00F2706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61B01"/>
    <w:rsid w:val="000E4619"/>
    <w:rsid w:val="000F58BD"/>
    <w:rsid w:val="00100527"/>
    <w:rsid w:val="001007A8"/>
    <w:rsid w:val="001326EF"/>
    <w:rsid w:val="00201C24"/>
    <w:rsid w:val="00205F65"/>
    <w:rsid w:val="002671AC"/>
    <w:rsid w:val="00286C4B"/>
    <w:rsid w:val="002F4858"/>
    <w:rsid w:val="0030331A"/>
    <w:rsid w:val="0034443A"/>
    <w:rsid w:val="00356AA6"/>
    <w:rsid w:val="003864AE"/>
    <w:rsid w:val="00387CCA"/>
    <w:rsid w:val="003C5AF1"/>
    <w:rsid w:val="003D3D7C"/>
    <w:rsid w:val="00496112"/>
    <w:rsid w:val="004A3001"/>
    <w:rsid w:val="004D5855"/>
    <w:rsid w:val="0052438D"/>
    <w:rsid w:val="00561B01"/>
    <w:rsid w:val="005705B9"/>
    <w:rsid w:val="005B40E9"/>
    <w:rsid w:val="0062454D"/>
    <w:rsid w:val="00723BAB"/>
    <w:rsid w:val="007444A6"/>
    <w:rsid w:val="00764F25"/>
    <w:rsid w:val="007F6797"/>
    <w:rsid w:val="00875739"/>
    <w:rsid w:val="0088164B"/>
    <w:rsid w:val="009217C8"/>
    <w:rsid w:val="00976B8A"/>
    <w:rsid w:val="009D3920"/>
    <w:rsid w:val="009E50C3"/>
    <w:rsid w:val="00A43070"/>
    <w:rsid w:val="00A678EB"/>
    <w:rsid w:val="00A77ED6"/>
    <w:rsid w:val="00A8799E"/>
    <w:rsid w:val="00A90CB6"/>
    <w:rsid w:val="00B22959"/>
    <w:rsid w:val="00B7484E"/>
    <w:rsid w:val="00BC289C"/>
    <w:rsid w:val="00C3174D"/>
    <w:rsid w:val="00CB401E"/>
    <w:rsid w:val="00CB7172"/>
    <w:rsid w:val="00D17651"/>
    <w:rsid w:val="00D67D98"/>
    <w:rsid w:val="00DD0AC9"/>
    <w:rsid w:val="00DE2CDA"/>
    <w:rsid w:val="00F2157F"/>
    <w:rsid w:val="00F27065"/>
    <w:rsid w:val="00F3441F"/>
    <w:rsid w:val="00F4363C"/>
    <w:rsid w:val="00F5432D"/>
    <w:rsid w:val="00F75B10"/>
    <w:rsid w:val="00F9496F"/>
    <w:rsid w:val="00FB4AC9"/>
    <w:rsid w:val="00FE57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1B01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F2706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2706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nhideWhenUsed/>
    <w:rsid w:val="00F2706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F27065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Ciku</dc:creator>
  <cp:lastModifiedBy>Jack</cp:lastModifiedBy>
  <cp:revision>5</cp:revision>
  <dcterms:created xsi:type="dcterms:W3CDTF">2013-05-14T09:11:00Z</dcterms:created>
  <dcterms:modified xsi:type="dcterms:W3CDTF">2013-06-14T08:19:00Z</dcterms:modified>
</cp:coreProperties>
</file>