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D0" w:rsidRDefault="00765ED0" w:rsidP="00765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……………………………………………ADM.NO.…………….STREAM………… </w:t>
      </w:r>
    </w:p>
    <w:p w:rsidR="00765ED0" w:rsidRDefault="00765ED0" w:rsidP="00765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5ED0" w:rsidRDefault="004B040F" w:rsidP="00765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765ED0">
        <w:rPr>
          <w:rFonts w:ascii="Times New Roman" w:hAnsi="Times New Roman" w:cs="Times New Roman"/>
          <w:b/>
          <w:sz w:val="24"/>
          <w:szCs w:val="24"/>
        </w:rPr>
        <w:t xml:space="preserve">. R. E.  FORM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</w:p>
    <w:p w:rsidR="00765ED0" w:rsidRDefault="00765ED0" w:rsidP="00765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EXAM – TERM TWO 2015.</w:t>
      </w:r>
    </w:p>
    <w:p w:rsidR="00765ED0" w:rsidRDefault="00765ED0" w:rsidP="00765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5ED0" w:rsidRDefault="00765ED0" w:rsidP="00765E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:rsidR="00765ED0" w:rsidRDefault="00765ED0" w:rsidP="00765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5ED0" w:rsidRDefault="00765ED0" w:rsidP="004E26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ED0">
        <w:rPr>
          <w:rFonts w:ascii="Times New Roman" w:hAnsi="Times New Roman" w:cs="Times New Roman"/>
          <w:sz w:val="24"/>
          <w:szCs w:val="24"/>
        </w:rPr>
        <w:t>Give reason</w:t>
      </w:r>
      <w:r w:rsidR="00B350DD">
        <w:rPr>
          <w:rFonts w:ascii="Times New Roman" w:hAnsi="Times New Roman" w:cs="Times New Roman"/>
          <w:sz w:val="24"/>
          <w:szCs w:val="24"/>
        </w:rPr>
        <w:t>s</w:t>
      </w:r>
      <w:r w:rsidRPr="00765ED0">
        <w:rPr>
          <w:rFonts w:ascii="Times New Roman" w:hAnsi="Times New Roman" w:cs="Times New Roman"/>
          <w:sz w:val="24"/>
          <w:szCs w:val="24"/>
        </w:rPr>
        <w:t xml:space="preserve"> for studying CRE</w:t>
      </w:r>
      <w:r>
        <w:rPr>
          <w:rFonts w:ascii="Times New Roman" w:hAnsi="Times New Roman" w:cs="Times New Roman"/>
          <w:sz w:val="24"/>
          <w:szCs w:val="24"/>
        </w:rPr>
        <w:t xml:space="preserve"> in Secondary school.</w:t>
      </w:r>
      <w:r w:rsidR="00B350DD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(8 marks)</w:t>
      </w: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F1" w:rsidRDefault="005B08F1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P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ED0" w:rsidRDefault="00765ED0" w:rsidP="004E26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seven literary forms or styles used in writing the Bible. </w:t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(7 marks)</w:t>
      </w: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F1" w:rsidRDefault="005B08F1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P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ED0" w:rsidRDefault="00765ED0" w:rsidP="004E26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five books of law in the Bible.  </w:t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F1" w:rsidRPr="004E269C" w:rsidRDefault="005B08F1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ED0" w:rsidRDefault="00765ED0" w:rsidP="004E26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="006A5137">
        <w:rPr>
          <w:rFonts w:ascii="Times New Roman" w:hAnsi="Times New Roman" w:cs="Times New Roman"/>
          <w:sz w:val="24"/>
          <w:szCs w:val="24"/>
        </w:rPr>
        <w:t xml:space="preserve">the effects of Bible translation into African languages.  </w:t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6A5137">
        <w:rPr>
          <w:rFonts w:ascii="Times New Roman" w:hAnsi="Times New Roman" w:cs="Times New Roman"/>
          <w:sz w:val="24"/>
          <w:szCs w:val="24"/>
        </w:rPr>
        <w:t>(8 marks)</w:t>
      </w: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F1" w:rsidRDefault="005B08F1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P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137" w:rsidRDefault="006A5137" w:rsidP="004E26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Biblical teachings on the consequences of sin.</w:t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(7 marks)</w:t>
      </w: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F1" w:rsidRDefault="005B08F1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P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137" w:rsidRDefault="00D07070" w:rsidP="004E26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the promises given to Abraham by God.  </w:t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69C" w:rsidRDefault="004E269C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F1" w:rsidRPr="004E269C" w:rsidRDefault="005B08F1" w:rsidP="004E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070" w:rsidRDefault="00D07070" w:rsidP="004E26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similarities between the African and the Jewish rite of circumcision?  (8 marks)</w:t>
      </w: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F1" w:rsidRDefault="005B08F1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P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070" w:rsidRDefault="00D07070" w:rsidP="004E26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importance of circumcision to Abraham and his descendants?  (7 marks)</w:t>
      </w: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6F9" w:rsidRPr="00AE16F9" w:rsidRDefault="00AE16F9" w:rsidP="00AE1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070" w:rsidRDefault="00D07070" w:rsidP="004E26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what ways did Abraham showed his faith in God? </w:t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5B08F1" w:rsidRDefault="005B08F1" w:rsidP="005B0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F1" w:rsidRDefault="005B08F1" w:rsidP="005B0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F1" w:rsidRDefault="005B08F1" w:rsidP="005B0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F1" w:rsidRDefault="005B08F1" w:rsidP="005B0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F1" w:rsidRDefault="005B08F1" w:rsidP="005B0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F1" w:rsidRDefault="005B08F1" w:rsidP="005B0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F1" w:rsidRDefault="005B08F1" w:rsidP="005B0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F1" w:rsidRDefault="005B08F1" w:rsidP="005B0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F1" w:rsidRDefault="005B08F1" w:rsidP="005B0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8F1" w:rsidRPr="005B08F1" w:rsidRDefault="005B08F1" w:rsidP="005B0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070" w:rsidRPr="00765ED0" w:rsidRDefault="00D07070" w:rsidP="004E269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ten plagues. </w:t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 w:rsidR="007D2B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006780" w:rsidRPr="00765ED0" w:rsidRDefault="004E0995" w:rsidP="004E269C">
      <w:pPr>
        <w:spacing w:line="240" w:lineRule="auto"/>
      </w:pPr>
    </w:p>
    <w:sectPr w:rsidR="00006780" w:rsidRPr="00765ED0" w:rsidSect="005B08F1">
      <w:footerReference w:type="default" r:id="rId7"/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995" w:rsidRDefault="004E0995" w:rsidP="005B08F1">
      <w:pPr>
        <w:spacing w:after="0" w:line="240" w:lineRule="auto"/>
      </w:pPr>
      <w:r>
        <w:separator/>
      </w:r>
    </w:p>
  </w:endnote>
  <w:endnote w:type="continuationSeparator" w:id="1">
    <w:p w:rsidR="004E0995" w:rsidRDefault="004E0995" w:rsidP="005B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4579"/>
      <w:docPartObj>
        <w:docPartGallery w:val="Page Numbers (Bottom of Page)"/>
        <w:docPartUnique/>
      </w:docPartObj>
    </w:sdtPr>
    <w:sdtContent>
      <w:p w:rsidR="005B08F1" w:rsidRDefault="0064494F">
        <w:pPr>
          <w:pStyle w:val="Footer"/>
          <w:jc w:val="right"/>
        </w:pPr>
        <w:fldSimple w:instr=" PAGE   \* MERGEFORMAT ">
          <w:r w:rsidR="00271CD8">
            <w:rPr>
              <w:noProof/>
            </w:rPr>
            <w:t>3</w:t>
          </w:r>
        </w:fldSimple>
      </w:p>
    </w:sdtContent>
  </w:sdt>
  <w:p w:rsidR="005B08F1" w:rsidRDefault="005B08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995" w:rsidRDefault="004E0995" w:rsidP="005B08F1">
      <w:pPr>
        <w:spacing w:after="0" w:line="240" w:lineRule="auto"/>
      </w:pPr>
      <w:r>
        <w:separator/>
      </w:r>
    </w:p>
  </w:footnote>
  <w:footnote w:type="continuationSeparator" w:id="1">
    <w:p w:rsidR="004E0995" w:rsidRDefault="004E0995" w:rsidP="005B0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E4232"/>
    <w:multiLevelType w:val="hybridMultilevel"/>
    <w:tmpl w:val="5E96F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6525E"/>
    <w:multiLevelType w:val="hybridMultilevel"/>
    <w:tmpl w:val="612C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ED0"/>
    <w:rsid w:val="00085BA0"/>
    <w:rsid w:val="00153019"/>
    <w:rsid w:val="00271CD8"/>
    <w:rsid w:val="004B040F"/>
    <w:rsid w:val="004C1DB0"/>
    <w:rsid w:val="004E0995"/>
    <w:rsid w:val="004E269C"/>
    <w:rsid w:val="005B08F1"/>
    <w:rsid w:val="0064494F"/>
    <w:rsid w:val="006A5137"/>
    <w:rsid w:val="0071434C"/>
    <w:rsid w:val="00765ED0"/>
    <w:rsid w:val="007B4E7A"/>
    <w:rsid w:val="007D2BA3"/>
    <w:rsid w:val="007F41A6"/>
    <w:rsid w:val="00923FF3"/>
    <w:rsid w:val="00A27ADB"/>
    <w:rsid w:val="00AE16F9"/>
    <w:rsid w:val="00B131E1"/>
    <w:rsid w:val="00B350DD"/>
    <w:rsid w:val="00B556A4"/>
    <w:rsid w:val="00D07070"/>
    <w:rsid w:val="00DC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D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E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B0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08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B0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8F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1980-01-03T22:21:00Z</cp:lastPrinted>
  <dcterms:created xsi:type="dcterms:W3CDTF">2017-10-03T08:37:00Z</dcterms:created>
  <dcterms:modified xsi:type="dcterms:W3CDTF">2017-10-03T08:37:00Z</dcterms:modified>
</cp:coreProperties>
</file>