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4B" w:rsidRPr="00CA06E6" w:rsidRDefault="00CC6D4B" w:rsidP="00CC6D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D4B" w:rsidRDefault="00CC6D4B" w:rsidP="00CC6D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CC6D4B" w:rsidRPr="00CA06E6" w:rsidRDefault="00CC6D4B" w:rsidP="00CC6D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CC6D4B" w:rsidRDefault="00CC6D4B" w:rsidP="00CC6D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CC6D4B" w:rsidRDefault="00CC6D4B" w:rsidP="00CC6D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</w:t>
      </w:r>
      <w:proofErr w:type="gramStart"/>
      <w:r>
        <w:rPr>
          <w:rFonts w:ascii="Tahoma" w:hAnsi="Tahoma" w:cs="Tahoma"/>
          <w:b/>
        </w:rPr>
        <w:t>II  EXAMINATION</w:t>
      </w:r>
      <w:proofErr w:type="gramEnd"/>
      <w:r>
        <w:rPr>
          <w:rFonts w:ascii="Tahoma" w:hAnsi="Tahoma" w:cs="Tahoma"/>
          <w:b/>
        </w:rPr>
        <w:t xml:space="preserve"> FOR THE DEGREE OF BACHELOR OF DEVELOPMENT STUDIES </w:t>
      </w:r>
    </w:p>
    <w:p w:rsidR="00CC6D4B" w:rsidRDefault="006670A7" w:rsidP="00CC6D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HSD 2408:  LEADERSHIP AND GOVERNANCE</w:t>
      </w:r>
    </w:p>
    <w:p w:rsidR="00CC6D4B" w:rsidRDefault="00CC6D4B" w:rsidP="00CC6D4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CC6D4B" w:rsidRDefault="00CC6D4B" w:rsidP="00CC6D4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AND ANY OTHER TWO QUESTIONS.</w:t>
      </w:r>
    </w:p>
    <w:p w:rsidR="00CC6D4B" w:rsidRDefault="00CC6D4B" w:rsidP="00CC6D4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6D4B" w:rsidRDefault="00CC6D4B" w:rsidP="00CC6D4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6670A7" w:rsidRDefault="006670A7" w:rsidP="00CC6D4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6670A7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terms:</w:t>
      </w: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Mission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Vision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Goals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Leadership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Management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E19A0" w:rsidRDefault="00FE19A0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E19A0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statement “leaders air born </w:t>
      </w:r>
      <w:proofErr w:type="gramStart"/>
      <w:r>
        <w:rPr>
          <w:rFonts w:ascii="Tahoma" w:hAnsi="Tahoma" w:cs="Tahoma"/>
        </w:rPr>
        <w:t>and  not</w:t>
      </w:r>
      <w:proofErr w:type="gramEnd"/>
      <w:r>
        <w:rPr>
          <w:rFonts w:ascii="Tahoma" w:hAnsi="Tahoma" w:cs="Tahoma"/>
        </w:rPr>
        <w:t xml:space="preserve"> made”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Differentiate between leadership and managerial.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State and explain at least five </w:t>
      </w:r>
      <w:proofErr w:type="gramStart"/>
      <w:r>
        <w:rPr>
          <w:rFonts w:ascii="Tahoma" w:hAnsi="Tahoma" w:cs="Tahoma"/>
        </w:rPr>
        <w:t>characteristics  of</w:t>
      </w:r>
      <w:proofErr w:type="gramEnd"/>
      <w:r>
        <w:rPr>
          <w:rFonts w:ascii="Tahoma" w:hAnsi="Tahoma" w:cs="Tahoma"/>
        </w:rPr>
        <w:t xml:space="preserve"> a good and successful  leader.</w:t>
      </w: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Draw and explain an </w:t>
      </w:r>
      <w:proofErr w:type="gramStart"/>
      <w:r>
        <w:rPr>
          <w:rFonts w:ascii="Tahoma" w:hAnsi="Tahoma" w:cs="Tahoma"/>
        </w:rPr>
        <w:t>organizational  structure</w:t>
      </w:r>
      <w:proofErr w:type="gramEnd"/>
      <w:r>
        <w:rPr>
          <w:rFonts w:ascii="Tahoma" w:hAnsi="Tahoma" w:cs="Tahoma"/>
        </w:rPr>
        <w:t xml:space="preserve">   of your choice.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explain the functions </w:t>
      </w:r>
      <w:proofErr w:type="gramStart"/>
      <w:r>
        <w:rPr>
          <w:rFonts w:ascii="Tahoma" w:hAnsi="Tahoma" w:cs="Tahoma"/>
        </w:rPr>
        <w:t>of  leadership</w:t>
      </w:r>
      <w:proofErr w:type="gramEnd"/>
      <w:r>
        <w:rPr>
          <w:rFonts w:ascii="Tahoma" w:hAnsi="Tahoma" w:cs="Tahoma"/>
        </w:rPr>
        <w:t xml:space="preserve"> 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644FD" w:rsidRDefault="00F644F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644FD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importance of strategies planning.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principles of leadership.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 (20 MARKS)</w:t>
      </w: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Group development takes various stages.  Describe the various stages of group </w:t>
      </w:r>
      <w:r>
        <w:rPr>
          <w:rFonts w:ascii="Tahoma" w:hAnsi="Tahoma" w:cs="Tahoma"/>
        </w:rPr>
        <w:tab/>
        <w:t>development.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215DC" w:rsidRDefault="00D215DC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following terms </w:t>
      </w: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Planning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Governance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Controlling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Organizational structure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 xml:space="preserve"> Corporate </w:t>
      </w:r>
      <w:proofErr w:type="gramStart"/>
      <w:r>
        <w:rPr>
          <w:rFonts w:ascii="Tahoma" w:hAnsi="Tahoma" w:cs="Tahoma"/>
        </w:rPr>
        <w:t>social  responsibility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(20 MARKS)</w:t>
      </w: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at least five types of leadership.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3E558D" w:rsidRDefault="003E558D" w:rsidP="00FE19A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explain the various approach </w:t>
      </w:r>
      <w:proofErr w:type="gramStart"/>
      <w:r>
        <w:rPr>
          <w:rFonts w:ascii="Tahoma" w:hAnsi="Tahoma" w:cs="Tahoma"/>
        </w:rPr>
        <w:t>to  leadership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(10 marks) </w:t>
      </w:r>
    </w:p>
    <w:p w:rsidR="00FE19A0" w:rsidRDefault="00FE19A0" w:rsidP="00CC6D4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E19A0" w:rsidRDefault="00FE19A0" w:rsidP="00CC6D4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D4B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3E558D"/>
    <w:rsid w:val="004122D7"/>
    <w:rsid w:val="00517714"/>
    <w:rsid w:val="005425AB"/>
    <w:rsid w:val="005717AA"/>
    <w:rsid w:val="006670A7"/>
    <w:rsid w:val="006713CA"/>
    <w:rsid w:val="007E2F07"/>
    <w:rsid w:val="00823207"/>
    <w:rsid w:val="00994D25"/>
    <w:rsid w:val="009952CF"/>
    <w:rsid w:val="009A409B"/>
    <w:rsid w:val="009E5D75"/>
    <w:rsid w:val="00A117CB"/>
    <w:rsid w:val="00B003C3"/>
    <w:rsid w:val="00B20DC6"/>
    <w:rsid w:val="00B91D90"/>
    <w:rsid w:val="00C334F3"/>
    <w:rsid w:val="00C71D7D"/>
    <w:rsid w:val="00CC6D4B"/>
    <w:rsid w:val="00D215DC"/>
    <w:rsid w:val="00D26DF5"/>
    <w:rsid w:val="00D75E81"/>
    <w:rsid w:val="00DC1934"/>
    <w:rsid w:val="00E17311"/>
    <w:rsid w:val="00EF061D"/>
    <w:rsid w:val="00F1469B"/>
    <w:rsid w:val="00F14B1D"/>
    <w:rsid w:val="00F644FD"/>
    <w:rsid w:val="00FE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2019-07-19T01:31:00Z</dcterms:created>
  <dcterms:modified xsi:type="dcterms:W3CDTF">2019-07-19T02:01:00Z</dcterms:modified>
</cp:coreProperties>
</file>